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Nghé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0925AEF9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8524DE">
        <w:rPr>
          <w:rFonts w:asciiTheme="majorHAnsi" w:hAnsiTheme="majorHAnsi" w:cstheme="majorHAnsi"/>
          <w:sz w:val="24"/>
          <w:szCs w:val="24"/>
        </w:rPr>
        <w:t xml:space="preserve"> Online brand week 2025 </w:t>
      </w:r>
    </w:p>
    <w:p w14:paraId="141DA762" w14:textId="21478D4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07143DF5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6C36C9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  <w:r w:rsidR="002702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6FB139F0" w14:textId="3A271F84" w:rsidR="006C36C9" w:rsidRPr="008524DE" w:rsidRDefault="00284A25" w:rsidP="002F23A7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8524DE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8524D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524DE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8524D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524DE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8524D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524DE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8524DE">
        <w:rPr>
          <w:rFonts w:asciiTheme="majorHAnsi" w:hAnsiTheme="majorHAnsi" w:cstheme="majorHAnsi"/>
          <w:sz w:val="24"/>
          <w:szCs w:val="24"/>
        </w:rPr>
        <w:tab/>
      </w:r>
      <w:r w:rsidRPr="008524DE">
        <w:rPr>
          <w:rFonts w:asciiTheme="majorHAnsi" w:hAnsiTheme="majorHAnsi" w:cstheme="majorHAnsi"/>
          <w:sz w:val="24"/>
          <w:szCs w:val="24"/>
        </w:rPr>
        <w:tab/>
      </w:r>
      <w:r w:rsidR="00F508B7" w:rsidRPr="008524DE">
        <w:rPr>
          <w:rFonts w:asciiTheme="majorHAnsi" w:hAnsiTheme="majorHAnsi" w:cstheme="majorHAnsi"/>
          <w:sz w:val="24"/>
          <w:szCs w:val="24"/>
        </w:rPr>
        <w:t xml:space="preserve"> </w:t>
      </w:r>
      <w:r w:rsidR="006C36C9" w:rsidRPr="008524DE">
        <w:rPr>
          <w:rFonts w:asciiTheme="majorHAnsi" w:hAnsiTheme="majorHAnsi" w:cstheme="majorHAnsi"/>
          <w:sz w:val="24"/>
          <w:szCs w:val="24"/>
        </w:rPr>
        <w:t xml:space="preserve">  </w:t>
      </w:r>
      <w:r w:rsidR="008524DE" w:rsidRPr="008524DE">
        <w:rPr>
          <w:rFonts w:asciiTheme="majorHAnsi" w:hAnsiTheme="majorHAnsi" w:cstheme="majorHAnsi"/>
          <w:sz w:val="24"/>
          <w:szCs w:val="24"/>
        </w:rPr>
        <w:t>25/08/2025</w:t>
      </w:r>
      <w:r w:rsidR="008524DE">
        <w:rPr>
          <w:rFonts w:asciiTheme="majorHAnsi" w:hAnsiTheme="majorHAnsi" w:cstheme="majorHAnsi"/>
          <w:sz w:val="24"/>
          <w:szCs w:val="24"/>
        </w:rPr>
        <w:t xml:space="preserve"> -</w:t>
      </w:r>
      <w:r w:rsidR="008524DE" w:rsidRPr="008524DE">
        <w:rPr>
          <w:rFonts w:asciiTheme="majorHAnsi" w:hAnsiTheme="majorHAnsi" w:cstheme="majorHAnsi"/>
          <w:sz w:val="24"/>
          <w:szCs w:val="24"/>
        </w:rPr>
        <w:tab/>
        <w:t>31/08/2025</w:t>
      </w:r>
    </w:p>
    <w:p w14:paraId="3854A581" w14:textId="7780A8B2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8524DE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0048E725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proofErr w:type="gram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8524DE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0CBE37AD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8524DE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10F250E5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232F10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8524DE" w:rsidRPr="008524DE">
        <w:rPr>
          <w:rFonts w:asciiTheme="majorHAnsi" w:hAnsiTheme="majorHAnsi" w:cstheme="majorHAnsi"/>
          <w:sz w:val="24"/>
          <w:szCs w:val="24"/>
        </w:rPr>
        <w:t xml:space="preserve">91.500.000 </w:t>
      </w:r>
      <w:r w:rsidR="006C36C9" w:rsidRPr="006C36C9">
        <w:rPr>
          <w:rFonts w:asciiTheme="majorHAnsi" w:hAnsiTheme="majorHAnsi" w:cstheme="majorHAnsi"/>
          <w:sz w:val="24"/>
          <w:szCs w:val="24"/>
        </w:rPr>
        <w:t xml:space="preserve"> </w:t>
      </w:r>
      <w:r w:rsidR="00F508B7">
        <w:rPr>
          <w:rFonts w:asciiTheme="majorHAnsi" w:hAnsiTheme="majorHAnsi" w:cstheme="majorHAnsi"/>
          <w:sz w:val="24"/>
          <w:szCs w:val="24"/>
        </w:rPr>
        <w:t>VNĐ</w:t>
      </w:r>
      <w:proofErr w:type="gramEnd"/>
      <w:r w:rsidR="00F508B7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8524DE">
        <w:rPr>
          <w:rFonts w:asciiTheme="majorHAnsi" w:hAnsiTheme="majorHAnsi" w:cstheme="majorHAnsi"/>
          <w:sz w:val="24"/>
          <w:szCs w:val="24"/>
        </w:rPr>
        <w:t>Chín</w:t>
      </w:r>
      <w:proofErr w:type="spellEnd"/>
      <w:r w:rsidR="008524D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524DE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8524D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524DE">
        <w:rPr>
          <w:rFonts w:asciiTheme="majorHAnsi" w:hAnsiTheme="majorHAnsi" w:cstheme="majorHAnsi"/>
          <w:sz w:val="24"/>
          <w:szCs w:val="24"/>
        </w:rPr>
        <w:t>mốt</w:t>
      </w:r>
      <w:proofErr w:type="spellEnd"/>
      <w:r w:rsidR="008524D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524DE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8524D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524DE">
        <w:rPr>
          <w:rFonts w:asciiTheme="majorHAnsi" w:hAnsiTheme="majorHAnsi" w:cstheme="majorHAnsi"/>
          <w:sz w:val="24"/>
          <w:szCs w:val="24"/>
        </w:rPr>
        <w:t>năm</w:t>
      </w:r>
      <w:proofErr w:type="spellEnd"/>
      <w:r w:rsidR="008524DE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8524DE">
        <w:rPr>
          <w:rFonts w:asciiTheme="majorHAnsi" w:hAnsiTheme="majorHAnsi" w:cstheme="majorHAnsi"/>
          <w:sz w:val="24"/>
          <w:szCs w:val="24"/>
        </w:rPr>
        <w:t>nghìn</w:t>
      </w:r>
      <w:proofErr w:type="spellEnd"/>
      <w:r w:rsidR="008524D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524DE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8524DE">
        <w:rPr>
          <w:rFonts w:asciiTheme="majorHAnsi" w:hAnsiTheme="majorHAnsi" w:cstheme="majorHAnsi"/>
          <w:sz w:val="24"/>
          <w:szCs w:val="24"/>
        </w:rPr>
        <w:t>)</w:t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5946343D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032262">
        <w:rPr>
          <w:rFonts w:asciiTheme="majorHAnsi" w:hAnsiTheme="majorHAnsi" w:cstheme="majorHAnsi"/>
          <w:sz w:val="24"/>
          <w:szCs w:val="24"/>
        </w:rPr>
        <w:t>4</w:t>
      </w:r>
      <w:r w:rsidR="008524DE">
        <w:rPr>
          <w:rFonts w:asciiTheme="majorHAnsi" w:hAnsiTheme="majorHAnsi" w:cstheme="majorHAnsi"/>
          <w:sz w:val="24"/>
          <w:szCs w:val="24"/>
        </w:rPr>
        <w:t>4</w:t>
      </w:r>
      <w:r w:rsidR="00032262">
        <w:rPr>
          <w:rFonts w:asciiTheme="majorHAnsi" w:hAnsiTheme="majorHAnsi" w:cstheme="majorHAnsi"/>
          <w:sz w:val="24"/>
          <w:szCs w:val="24"/>
        </w:rPr>
        <w:t>-09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2A48" w14:textId="77777777" w:rsidR="00B10145" w:rsidRDefault="00B10145">
      <w:r>
        <w:separator/>
      </w:r>
    </w:p>
  </w:endnote>
  <w:endnote w:type="continuationSeparator" w:id="0">
    <w:p w14:paraId="3F410349" w14:textId="77777777" w:rsidR="00B10145" w:rsidRDefault="00B1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AD6D" w14:textId="77777777" w:rsidR="00B10145" w:rsidRDefault="00B10145">
      <w:r>
        <w:separator/>
      </w:r>
    </w:p>
  </w:footnote>
  <w:footnote w:type="continuationSeparator" w:id="0">
    <w:p w14:paraId="037ED890" w14:textId="77777777" w:rsidR="00B10145" w:rsidRDefault="00B10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039F2"/>
    <w:rsid w:val="00023138"/>
    <w:rsid w:val="00032262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2F10"/>
    <w:rsid w:val="00240851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D5663"/>
    <w:rsid w:val="00300C55"/>
    <w:rsid w:val="0030100D"/>
    <w:rsid w:val="003037C2"/>
    <w:rsid w:val="0031153C"/>
    <w:rsid w:val="00321B11"/>
    <w:rsid w:val="00342C67"/>
    <w:rsid w:val="0037480E"/>
    <w:rsid w:val="003865E8"/>
    <w:rsid w:val="00387EA2"/>
    <w:rsid w:val="00391B66"/>
    <w:rsid w:val="003A42AA"/>
    <w:rsid w:val="003C3188"/>
    <w:rsid w:val="003C533B"/>
    <w:rsid w:val="003F2C9A"/>
    <w:rsid w:val="00407543"/>
    <w:rsid w:val="00416BD0"/>
    <w:rsid w:val="00417536"/>
    <w:rsid w:val="00453B2D"/>
    <w:rsid w:val="00455526"/>
    <w:rsid w:val="004B69DD"/>
    <w:rsid w:val="004B71CA"/>
    <w:rsid w:val="004C2BB2"/>
    <w:rsid w:val="004D3C3E"/>
    <w:rsid w:val="004E00BE"/>
    <w:rsid w:val="004E277B"/>
    <w:rsid w:val="004F687F"/>
    <w:rsid w:val="0051550A"/>
    <w:rsid w:val="00537DBA"/>
    <w:rsid w:val="00540E41"/>
    <w:rsid w:val="005426D6"/>
    <w:rsid w:val="00561531"/>
    <w:rsid w:val="00565981"/>
    <w:rsid w:val="005A2106"/>
    <w:rsid w:val="005A7F55"/>
    <w:rsid w:val="005D3857"/>
    <w:rsid w:val="005E21E3"/>
    <w:rsid w:val="005E35BF"/>
    <w:rsid w:val="00626BB5"/>
    <w:rsid w:val="0065267E"/>
    <w:rsid w:val="0066437E"/>
    <w:rsid w:val="006739D0"/>
    <w:rsid w:val="006A7246"/>
    <w:rsid w:val="006B0529"/>
    <w:rsid w:val="006C36C9"/>
    <w:rsid w:val="006E56D4"/>
    <w:rsid w:val="006E5ECC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24DE"/>
    <w:rsid w:val="00853626"/>
    <w:rsid w:val="00856AED"/>
    <w:rsid w:val="00867EB9"/>
    <w:rsid w:val="00881950"/>
    <w:rsid w:val="008C0180"/>
    <w:rsid w:val="008E2843"/>
    <w:rsid w:val="00910E0C"/>
    <w:rsid w:val="00920D9A"/>
    <w:rsid w:val="009427A7"/>
    <w:rsid w:val="00955974"/>
    <w:rsid w:val="00963625"/>
    <w:rsid w:val="009A2840"/>
    <w:rsid w:val="009A2940"/>
    <w:rsid w:val="009B2AD0"/>
    <w:rsid w:val="009B4DBF"/>
    <w:rsid w:val="009C7EB8"/>
    <w:rsid w:val="00A02D0F"/>
    <w:rsid w:val="00A35D52"/>
    <w:rsid w:val="00A439B4"/>
    <w:rsid w:val="00A46F0D"/>
    <w:rsid w:val="00A474EA"/>
    <w:rsid w:val="00A50579"/>
    <w:rsid w:val="00A55334"/>
    <w:rsid w:val="00A76217"/>
    <w:rsid w:val="00A94743"/>
    <w:rsid w:val="00AF4B68"/>
    <w:rsid w:val="00AF631E"/>
    <w:rsid w:val="00B01D35"/>
    <w:rsid w:val="00B10145"/>
    <w:rsid w:val="00B34850"/>
    <w:rsid w:val="00B357D7"/>
    <w:rsid w:val="00B552C4"/>
    <w:rsid w:val="00B56C04"/>
    <w:rsid w:val="00B70A02"/>
    <w:rsid w:val="00B969FD"/>
    <w:rsid w:val="00BB2214"/>
    <w:rsid w:val="00BB47FA"/>
    <w:rsid w:val="00BB52F4"/>
    <w:rsid w:val="00BE0BE2"/>
    <w:rsid w:val="00BF64C4"/>
    <w:rsid w:val="00C2457F"/>
    <w:rsid w:val="00C3650E"/>
    <w:rsid w:val="00C433B6"/>
    <w:rsid w:val="00C47ADD"/>
    <w:rsid w:val="00C7113A"/>
    <w:rsid w:val="00C74668"/>
    <w:rsid w:val="00CA5B6D"/>
    <w:rsid w:val="00CD0935"/>
    <w:rsid w:val="00CD5607"/>
    <w:rsid w:val="00D0206D"/>
    <w:rsid w:val="00D11456"/>
    <w:rsid w:val="00D13313"/>
    <w:rsid w:val="00D22EA3"/>
    <w:rsid w:val="00D32265"/>
    <w:rsid w:val="00D35F69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D5BF0"/>
    <w:rsid w:val="00E15C56"/>
    <w:rsid w:val="00E16E20"/>
    <w:rsid w:val="00E3057C"/>
    <w:rsid w:val="00E663A4"/>
    <w:rsid w:val="00E700F9"/>
    <w:rsid w:val="00E87C60"/>
    <w:rsid w:val="00ED1907"/>
    <w:rsid w:val="00ED2594"/>
    <w:rsid w:val="00EF742F"/>
    <w:rsid w:val="00F0141D"/>
    <w:rsid w:val="00F131D3"/>
    <w:rsid w:val="00F14EFC"/>
    <w:rsid w:val="00F1777A"/>
    <w:rsid w:val="00F26347"/>
    <w:rsid w:val="00F30DE0"/>
    <w:rsid w:val="00F508B7"/>
    <w:rsid w:val="00F775CD"/>
    <w:rsid w:val="00FB08C4"/>
    <w:rsid w:val="00FB0CC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039F2"/>
    <w:rsid w:val="00023138"/>
    <w:rsid w:val="000563C2"/>
    <w:rsid w:val="000773E4"/>
    <w:rsid w:val="00171B9C"/>
    <w:rsid w:val="0017398A"/>
    <w:rsid w:val="00176A51"/>
    <w:rsid w:val="001F0C41"/>
    <w:rsid w:val="00211F56"/>
    <w:rsid w:val="00247E6F"/>
    <w:rsid w:val="00281F2D"/>
    <w:rsid w:val="00321B11"/>
    <w:rsid w:val="00351B38"/>
    <w:rsid w:val="00383581"/>
    <w:rsid w:val="003A1DC4"/>
    <w:rsid w:val="003A3E79"/>
    <w:rsid w:val="0043314E"/>
    <w:rsid w:val="00437B2C"/>
    <w:rsid w:val="004B69DD"/>
    <w:rsid w:val="00537DBA"/>
    <w:rsid w:val="00590125"/>
    <w:rsid w:val="005B7974"/>
    <w:rsid w:val="005E21E3"/>
    <w:rsid w:val="005E35BF"/>
    <w:rsid w:val="005F05F7"/>
    <w:rsid w:val="00643FDA"/>
    <w:rsid w:val="0065439E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B38E6"/>
    <w:rsid w:val="00963625"/>
    <w:rsid w:val="0097019B"/>
    <w:rsid w:val="00A1685D"/>
    <w:rsid w:val="00A50579"/>
    <w:rsid w:val="00AF4B68"/>
    <w:rsid w:val="00B82C20"/>
    <w:rsid w:val="00BF6565"/>
    <w:rsid w:val="00C2457F"/>
    <w:rsid w:val="00C27AC0"/>
    <w:rsid w:val="00C433B6"/>
    <w:rsid w:val="00D32265"/>
    <w:rsid w:val="00D45443"/>
    <w:rsid w:val="00D55370"/>
    <w:rsid w:val="00D834DF"/>
    <w:rsid w:val="00D9204C"/>
    <w:rsid w:val="00D96A4A"/>
    <w:rsid w:val="00E2535D"/>
    <w:rsid w:val="00E32899"/>
    <w:rsid w:val="00E70CB1"/>
    <w:rsid w:val="00E85BED"/>
    <w:rsid w:val="00EF742F"/>
    <w:rsid w:val="00F1141F"/>
    <w:rsid w:val="00F77514"/>
    <w:rsid w:val="00F87BD6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8E6"/>
    <w:rPr>
      <w:color w:val="808080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8</cp:revision>
  <dcterms:created xsi:type="dcterms:W3CDTF">2025-06-04T07:19:00Z</dcterms:created>
  <dcterms:modified xsi:type="dcterms:W3CDTF">2025-08-21T09:18:00Z</dcterms:modified>
</cp:coreProperties>
</file>